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40" w:lineRule="exact"/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供应商入库申请表</w:t>
      </w:r>
    </w:p>
    <w:p>
      <w:pPr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10904" w:type="dxa"/>
        <w:tblInd w:w="-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852"/>
        <w:gridCol w:w="1414"/>
        <w:gridCol w:w="68"/>
        <w:gridCol w:w="2003"/>
        <w:gridCol w:w="1263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供应商名称*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8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申请类别*</w:t>
            </w:r>
          </w:p>
        </w:tc>
        <w:tc>
          <w:tcPr>
            <w:tcW w:w="5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申请入库时间*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姓名*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身份证号码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联系电话*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法人授权委托人姓名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身份证号码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信用代码*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注册资金（万元）*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注册资金币种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公司类型*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成立日期*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固定电话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注册地址*</w:t>
            </w:r>
          </w:p>
        </w:tc>
        <w:tc>
          <w:tcPr>
            <w:tcW w:w="5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邮政编码*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办公地址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5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员工人数*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官方网址</w:t>
            </w:r>
          </w:p>
        </w:tc>
        <w:tc>
          <w:tcPr>
            <w:tcW w:w="5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电子邮箱*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供应商简介*</w:t>
            </w:r>
          </w:p>
        </w:tc>
        <w:tc>
          <w:tcPr>
            <w:tcW w:w="8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工商登记       经营范围*</w:t>
            </w:r>
          </w:p>
        </w:tc>
        <w:tc>
          <w:tcPr>
            <w:tcW w:w="8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结算账户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开户行全称*</w:t>
            </w:r>
          </w:p>
        </w:tc>
        <w:tc>
          <w:tcPr>
            <w:tcW w:w="3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结算银行账号*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资质名称及等级*</w:t>
            </w:r>
          </w:p>
        </w:tc>
        <w:tc>
          <w:tcPr>
            <w:tcW w:w="8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近三年来代表性项目、主要经营业绩*</w:t>
            </w:r>
          </w:p>
        </w:tc>
        <w:tc>
          <w:tcPr>
            <w:tcW w:w="8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注：*号栏为必填。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12F0AB-04D8-48E8-927D-E4B1451CBB4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BAC572D-858A-41C5-9029-B417A8FCBC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A1N2I1ZDJiOWI2Y2U3YTYyMTdhYTNmNmUwYjUifQ=="/>
  </w:docVars>
  <w:rsids>
    <w:rsidRoot w:val="09710231"/>
    <w:rsid w:val="01F36FCC"/>
    <w:rsid w:val="042E253E"/>
    <w:rsid w:val="049D3B67"/>
    <w:rsid w:val="04B14F1D"/>
    <w:rsid w:val="05E41A4E"/>
    <w:rsid w:val="07521AAA"/>
    <w:rsid w:val="09710231"/>
    <w:rsid w:val="0CD345CA"/>
    <w:rsid w:val="114809B7"/>
    <w:rsid w:val="13AF4D1D"/>
    <w:rsid w:val="178E7A6B"/>
    <w:rsid w:val="1A6921C2"/>
    <w:rsid w:val="1B634D6B"/>
    <w:rsid w:val="1E7D7EF2"/>
    <w:rsid w:val="233174FD"/>
    <w:rsid w:val="268207D5"/>
    <w:rsid w:val="2AA96455"/>
    <w:rsid w:val="2FF43D8C"/>
    <w:rsid w:val="36213401"/>
    <w:rsid w:val="3A7D77A0"/>
    <w:rsid w:val="3B715AFF"/>
    <w:rsid w:val="47F00E85"/>
    <w:rsid w:val="53DC5C91"/>
    <w:rsid w:val="5742597B"/>
    <w:rsid w:val="59162E41"/>
    <w:rsid w:val="65424FBE"/>
    <w:rsid w:val="68594AF9"/>
    <w:rsid w:val="6E443436"/>
    <w:rsid w:val="736507F6"/>
    <w:rsid w:val="74BE7A92"/>
    <w:rsid w:val="7CA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1</TotalTime>
  <ScaleCrop>false</ScaleCrop>
  <LinksUpToDate>false</LinksUpToDate>
  <CharactersWithSpaces>216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2022-12-06T01:31:00Z</dcterms:created>
  <dc:creator>一</dc:creator>
  <cp:lastModifiedBy>王</cp:lastModifiedBy>
  <dcterms:modified xsi:type="dcterms:W3CDTF">2025-03-12T06:53:01Z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9CC639C755AE4F39A9E46E9AEB38ABDB</vt:lpwstr>
  </property>
  <property fmtid="{D5CDD505-2E9C-101B-9397-08002B2CF9AE}" pid="4" name="KSOTemplateDocerSaveRecord">
    <vt:lpwstr>eyJoZGlkIjoiOWFhMmViODNkODVkN2ZjMzA5OWNiYjZlMDRhNzE3YzkiLCJ1c2VySWQiOiI3NjA5ODAwMDUifQ==</vt:lpwstr>
  </property>
</Properties>
</file>